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F" w:rsidRDefault="00AB173F" w:rsidP="00AB173F">
      <w:pPr>
        <w:jc w:val="right"/>
      </w:pPr>
      <w:r>
        <w:t xml:space="preserve">Al Dirigente Scolastico </w:t>
      </w:r>
    </w:p>
    <w:p w:rsidR="00B61EAF" w:rsidRDefault="00AB173F" w:rsidP="00AB173F">
      <w:pPr>
        <w:jc w:val="right"/>
      </w:pPr>
      <w:r>
        <w:t>dell’Istituto Superiore “</w:t>
      </w:r>
      <w:r w:rsidR="00FE29AB">
        <w:t xml:space="preserve">P.L. </w:t>
      </w:r>
      <w:r>
        <w:t xml:space="preserve">Nervi </w:t>
      </w:r>
      <w:proofErr w:type="spellStart"/>
      <w:r>
        <w:t>Alaimo</w:t>
      </w:r>
      <w:proofErr w:type="spellEnd"/>
      <w:r>
        <w:t>”</w:t>
      </w:r>
    </w:p>
    <w:p w:rsidR="00FE29AB" w:rsidRDefault="00FE29AB" w:rsidP="00AB173F">
      <w:pPr>
        <w:jc w:val="right"/>
      </w:pPr>
      <w:r>
        <w:t xml:space="preserve">di Lentini </w:t>
      </w:r>
    </w:p>
    <w:p w:rsidR="00AB173F" w:rsidRDefault="00AB173F" w:rsidP="00AB173F">
      <w:pPr>
        <w:jc w:val="right"/>
      </w:pPr>
    </w:p>
    <w:p w:rsidR="00FE29AB" w:rsidRDefault="00FE29AB" w:rsidP="00AB173F">
      <w:pPr>
        <w:jc w:val="both"/>
      </w:pPr>
    </w:p>
    <w:p w:rsidR="00AB173F" w:rsidRDefault="00FE29AB" w:rsidP="00AB173F">
      <w:pPr>
        <w:jc w:val="both"/>
      </w:pPr>
      <w:r>
        <w:t xml:space="preserve">Oggetto: </w:t>
      </w:r>
      <w:r w:rsidR="00873ACE">
        <w:t>P</w:t>
      </w:r>
      <w:r w:rsidR="00D6720B">
        <w:t xml:space="preserve">artecipazione </w:t>
      </w:r>
      <w:r w:rsidR="003E18CC" w:rsidRPr="003E18CC">
        <w:t>all’</w:t>
      </w:r>
      <w:r w:rsidR="00873ACE">
        <w:t>attività di PCTO “I</w:t>
      </w:r>
      <w:r w:rsidR="003E18CC" w:rsidRPr="003E18CC">
        <w:t xml:space="preserve">tinerario dalla Casa </w:t>
      </w:r>
      <w:r w:rsidR="003E6B0E">
        <w:t>M</w:t>
      </w:r>
      <w:r w:rsidR="003E18CC" w:rsidRPr="003E18CC">
        <w:t xml:space="preserve">useo Verga a Catania al Cantiere Navale </w:t>
      </w:r>
      <w:proofErr w:type="spellStart"/>
      <w:r w:rsidR="003E18CC" w:rsidRPr="003E18CC">
        <w:t>Rodolico</w:t>
      </w:r>
      <w:proofErr w:type="spellEnd"/>
      <w:r w:rsidR="003E18CC" w:rsidRPr="003E18CC">
        <w:t xml:space="preserve"> ad </w:t>
      </w:r>
      <w:proofErr w:type="spellStart"/>
      <w:r w:rsidR="003E18CC" w:rsidRPr="003E18CC">
        <w:t>Acitrezza</w:t>
      </w:r>
      <w:proofErr w:type="spellEnd"/>
      <w:r w:rsidR="00873ACE">
        <w:t>”</w:t>
      </w:r>
    </w:p>
    <w:p w:rsidR="00AB173F" w:rsidRDefault="00D6720B" w:rsidP="00AB173F">
      <w:pPr>
        <w:jc w:val="both"/>
      </w:pPr>
      <w:r>
        <w:t>Data: 25/</w:t>
      </w:r>
      <w:r w:rsidR="003E18CC">
        <w:t>10</w:t>
      </w:r>
      <w:r w:rsidR="00AB173F">
        <w:t xml:space="preserve">/2024 </w:t>
      </w:r>
      <w:r w:rsidR="007D11C5">
        <w:t>dalle ore 7:</w:t>
      </w:r>
      <w:r w:rsidR="003E18CC">
        <w:t>3</w:t>
      </w:r>
      <w:r w:rsidR="007D11C5">
        <w:t>0</w:t>
      </w:r>
      <w:r>
        <w:t xml:space="preserve"> alle ore 1</w:t>
      </w:r>
      <w:r w:rsidR="003E18CC">
        <w:t>7</w:t>
      </w:r>
      <w:r w:rsidR="00AB173F">
        <w:t>.</w:t>
      </w:r>
      <w:r w:rsidR="003E18CC">
        <w:t>3</w:t>
      </w:r>
      <w:r w:rsidR="00AB173F">
        <w:t>0</w:t>
      </w: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</w:p>
    <w:p w:rsidR="00533E15" w:rsidRDefault="00AB173F" w:rsidP="003E6B0E">
      <w:pPr>
        <w:jc w:val="both"/>
      </w:pPr>
      <w:r>
        <w:t xml:space="preserve">Il </w:t>
      </w:r>
      <w:proofErr w:type="spellStart"/>
      <w:r>
        <w:t>sottoscritto………………………………………………………</w:t>
      </w:r>
      <w:proofErr w:type="spellEnd"/>
      <w:r>
        <w:t>. genitore dell’alunno/</w:t>
      </w:r>
      <w:proofErr w:type="spellStart"/>
      <w:r>
        <w:t>a…………………………………………………</w:t>
      </w:r>
      <w:proofErr w:type="spellEnd"/>
      <w:r>
        <w:t xml:space="preserve"> della </w:t>
      </w:r>
      <w:proofErr w:type="spellStart"/>
      <w:r>
        <w:t>classe……………………………</w:t>
      </w:r>
      <w:proofErr w:type="spellEnd"/>
      <w:r>
        <w:t>, dichiara, sotto la propria responsabilità, di consentire che il /la proprio/a fi</w:t>
      </w:r>
      <w:r w:rsidR="00D6720B">
        <w:t xml:space="preserve">glio/a partecipi </w:t>
      </w:r>
      <w:r w:rsidR="003E18CC" w:rsidRPr="003E18CC">
        <w:t xml:space="preserve">all’itinerario dalla Casa </w:t>
      </w:r>
      <w:r w:rsidR="009873C8">
        <w:t>M</w:t>
      </w:r>
      <w:r w:rsidR="003E18CC" w:rsidRPr="003E18CC">
        <w:t xml:space="preserve">useo Verga a Catania al Cantiere Navale </w:t>
      </w:r>
      <w:proofErr w:type="spellStart"/>
      <w:r w:rsidR="003E18CC" w:rsidRPr="003E18CC">
        <w:t>Rodolico</w:t>
      </w:r>
      <w:proofErr w:type="spellEnd"/>
      <w:r w:rsidR="003E18CC" w:rsidRPr="003E18CC">
        <w:t xml:space="preserve"> ad </w:t>
      </w:r>
      <w:proofErr w:type="spellStart"/>
      <w:r w:rsidR="003E18CC" w:rsidRPr="003E18CC">
        <w:t>Acitrezza</w:t>
      </w:r>
      <w:proofErr w:type="spellEnd"/>
      <w:r w:rsidR="003E18CC" w:rsidRPr="003E18CC">
        <w:t>.</w:t>
      </w:r>
    </w:p>
    <w:p w:rsidR="003E6B0E" w:rsidRDefault="00603397" w:rsidP="003E6B0E">
      <w:pPr>
        <w:jc w:val="both"/>
      </w:pPr>
      <w:r w:rsidRPr="00603397">
        <w:t xml:space="preserve">Il costo complessivo </w:t>
      </w:r>
      <w:r w:rsidR="003E6B0E">
        <w:t>di 12 euro</w:t>
      </w:r>
      <w:r w:rsidR="00346932">
        <w:t xml:space="preserve"> </w:t>
      </w:r>
      <w:r w:rsidR="003E6B0E">
        <w:t>comprende l’ingresso alla Casa Museo Verga e</w:t>
      </w:r>
      <w:r w:rsidR="009873C8">
        <w:t xml:space="preserve"> al</w:t>
      </w:r>
      <w:r w:rsidR="003E6B0E">
        <w:t xml:space="preserve"> Museo Casa del Nespolo, la guida per la durata del percorso e </w:t>
      </w:r>
      <w:r w:rsidR="00533E15">
        <w:t xml:space="preserve">il </w:t>
      </w:r>
      <w:r w:rsidR="003E6B0E">
        <w:t>corto teatrale “I Malavoglia”.</w:t>
      </w:r>
      <w:r w:rsidR="004F410C">
        <w:t xml:space="preserve"> Si precisa agli studenti interessati che il ticket sarà pagato direttamente all’Associazione prima di usufruire dei servizi precedentemente indicati.</w:t>
      </w:r>
    </w:p>
    <w:p w:rsidR="00AB173F" w:rsidRDefault="00AB173F" w:rsidP="00AB173F">
      <w:pPr>
        <w:jc w:val="both"/>
      </w:pPr>
      <w:r>
        <w:t>Con la presente il sottoscritto esonera la scuola da ogni responsabilità per danni cagionati a persone o cose da comportamenti colposi o dolosi del/la proprio/a figlio/a.</w:t>
      </w:r>
    </w:p>
    <w:p w:rsidR="00603397" w:rsidRPr="00603397" w:rsidRDefault="00603397" w:rsidP="00603397">
      <w:pPr>
        <w:jc w:val="both"/>
        <w:rPr>
          <w:b/>
          <w:bCs/>
        </w:rPr>
      </w:pPr>
      <w:r w:rsidRPr="00603397">
        <w:rPr>
          <w:b/>
          <w:bCs/>
        </w:rPr>
        <w:t xml:space="preserve">REGOLE </w:t>
      </w:r>
      <w:proofErr w:type="spellStart"/>
      <w:r w:rsidRPr="00603397">
        <w:rPr>
          <w:b/>
          <w:bCs/>
        </w:rPr>
        <w:t>DI</w:t>
      </w:r>
      <w:proofErr w:type="spellEnd"/>
      <w:r w:rsidRPr="00603397">
        <w:rPr>
          <w:b/>
          <w:bCs/>
        </w:rPr>
        <w:t xml:space="preserve"> COMPORTAMENTO </w:t>
      </w:r>
    </w:p>
    <w:p w:rsidR="00603397" w:rsidRPr="00603397" w:rsidRDefault="00603397" w:rsidP="00603397">
      <w:pPr>
        <w:jc w:val="both"/>
      </w:pPr>
      <w:r w:rsidRPr="00603397">
        <w:t>1)</w:t>
      </w:r>
      <w:r w:rsidRPr="00603397">
        <w:tab/>
        <w:t>Rispettare la massima puntualità</w:t>
      </w:r>
    </w:p>
    <w:p w:rsidR="00603397" w:rsidRPr="00603397" w:rsidRDefault="00603397" w:rsidP="00603397">
      <w:pPr>
        <w:jc w:val="both"/>
      </w:pPr>
      <w:r w:rsidRPr="00603397">
        <w:t>2)</w:t>
      </w:r>
      <w:r w:rsidRPr="00603397">
        <w:tab/>
        <w:t xml:space="preserve">Non allontanarsi per nessun motivo </w:t>
      </w:r>
    </w:p>
    <w:p w:rsidR="00603397" w:rsidRPr="00603397" w:rsidRDefault="00603397" w:rsidP="00603397">
      <w:pPr>
        <w:jc w:val="both"/>
      </w:pPr>
      <w:r w:rsidRPr="00603397">
        <w:t>3)</w:t>
      </w:r>
      <w:r w:rsidRPr="00603397">
        <w:tab/>
        <w:t>Rispetto assoluto delle persone, delle cose e dell’ambiente in cui ci si trova.</w:t>
      </w:r>
    </w:p>
    <w:p w:rsidR="00603397" w:rsidRPr="00603397" w:rsidRDefault="009873C8" w:rsidP="00603397">
      <w:pPr>
        <w:jc w:val="both"/>
      </w:pPr>
      <w:r>
        <w:t>4</w:t>
      </w:r>
      <w:r w:rsidR="00603397" w:rsidRPr="00603397">
        <w:t>)</w:t>
      </w:r>
      <w:r w:rsidR="00603397" w:rsidRPr="00603397">
        <w:tab/>
        <w:t>Avere sempre un comportamento responsabile</w:t>
      </w:r>
      <w:r>
        <w:t xml:space="preserve"> e conforme al </w:t>
      </w:r>
      <w:r w:rsidRPr="00603397">
        <w:t>buon senso</w:t>
      </w:r>
      <w:r w:rsidR="00603397" w:rsidRPr="00603397">
        <w:t>.</w:t>
      </w:r>
    </w:p>
    <w:p w:rsidR="00603397" w:rsidRDefault="00603397" w:rsidP="00AB173F">
      <w:pPr>
        <w:jc w:val="both"/>
      </w:pPr>
    </w:p>
    <w:p w:rsidR="00AB173F" w:rsidRDefault="00AB173F" w:rsidP="00AB173F">
      <w:pPr>
        <w:jc w:val="both"/>
      </w:pPr>
    </w:p>
    <w:p w:rsidR="00AB173F" w:rsidRDefault="00AB173F" w:rsidP="00AB173F">
      <w:pPr>
        <w:jc w:val="both"/>
      </w:pPr>
      <w:proofErr w:type="spellStart"/>
      <w:r>
        <w:t>Francofonte</w:t>
      </w:r>
      <w:proofErr w:type="spellEnd"/>
      <w:r w:rsidR="007E2127">
        <w:t>,</w:t>
      </w:r>
      <w:proofErr w:type="spellStart"/>
      <w:r>
        <w:t>……………………………</w:t>
      </w:r>
      <w:proofErr w:type="spellEnd"/>
      <w:r>
        <w:t>..</w:t>
      </w:r>
    </w:p>
    <w:p w:rsidR="00D6720B" w:rsidRDefault="00D6720B" w:rsidP="00AB173F">
      <w:pPr>
        <w:jc w:val="right"/>
      </w:pPr>
    </w:p>
    <w:p w:rsidR="00D6720B" w:rsidRDefault="00D6720B" w:rsidP="00AB173F">
      <w:pPr>
        <w:jc w:val="right"/>
      </w:pPr>
    </w:p>
    <w:p w:rsidR="00AB173F" w:rsidRDefault="00AB173F" w:rsidP="00AB173F">
      <w:pPr>
        <w:jc w:val="right"/>
      </w:pPr>
      <w:proofErr w:type="spellStart"/>
      <w:r>
        <w:t>Firma……………………………………………………</w:t>
      </w:r>
      <w:proofErr w:type="spellEnd"/>
    </w:p>
    <w:p w:rsidR="00AB173F" w:rsidRDefault="00AB173F" w:rsidP="00AB173F">
      <w:pPr>
        <w:jc w:val="right"/>
      </w:pPr>
    </w:p>
    <w:p w:rsidR="00AB173F" w:rsidRDefault="00AB173F" w:rsidP="00AB173F">
      <w:pPr>
        <w:jc w:val="right"/>
      </w:pPr>
    </w:p>
    <w:p w:rsidR="00AB173F" w:rsidRDefault="00AB173F" w:rsidP="00FE29AB">
      <w:pPr>
        <w:jc w:val="center"/>
      </w:pPr>
    </w:p>
    <w:sectPr w:rsidR="00AB173F" w:rsidSect="00510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173F"/>
    <w:rsid w:val="001F13FE"/>
    <w:rsid w:val="002F7F7E"/>
    <w:rsid w:val="00346932"/>
    <w:rsid w:val="003D642D"/>
    <w:rsid w:val="003E18CC"/>
    <w:rsid w:val="003E6B0E"/>
    <w:rsid w:val="004B4A19"/>
    <w:rsid w:val="004D40E1"/>
    <w:rsid w:val="004F410C"/>
    <w:rsid w:val="00510DC5"/>
    <w:rsid w:val="00533E15"/>
    <w:rsid w:val="00603397"/>
    <w:rsid w:val="00625369"/>
    <w:rsid w:val="006B70AC"/>
    <w:rsid w:val="007D11C5"/>
    <w:rsid w:val="007E2127"/>
    <w:rsid w:val="0084467A"/>
    <w:rsid w:val="00873ACE"/>
    <w:rsid w:val="00964B5E"/>
    <w:rsid w:val="00965D4E"/>
    <w:rsid w:val="009873C8"/>
    <w:rsid w:val="009F3730"/>
    <w:rsid w:val="00AB173F"/>
    <w:rsid w:val="00B61EAF"/>
    <w:rsid w:val="00C55FBB"/>
    <w:rsid w:val="00C642AC"/>
    <w:rsid w:val="00D6720B"/>
    <w:rsid w:val="00D72317"/>
    <w:rsid w:val="00ED00FA"/>
    <w:rsid w:val="00EF72DF"/>
    <w:rsid w:val="00F20A6A"/>
    <w:rsid w:val="00FE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AMMI</cp:lastModifiedBy>
  <cp:revision>5</cp:revision>
  <dcterms:created xsi:type="dcterms:W3CDTF">2024-10-12T13:52:00Z</dcterms:created>
  <dcterms:modified xsi:type="dcterms:W3CDTF">2024-10-16T05:16:00Z</dcterms:modified>
</cp:coreProperties>
</file>